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5" w:rsidRDefault="004000F5" w:rsidP="00AD18C6">
      <w:pPr>
        <w:spacing w:after="120"/>
        <w:jc w:val="right"/>
        <w:rPr>
          <w:rFonts w:ascii="Calibri" w:hAnsi="Calibri"/>
          <w:b/>
          <w:sz w:val="32"/>
          <w:szCs w:val="32"/>
        </w:rPr>
      </w:pPr>
      <w:r w:rsidRPr="00AD18C6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EEBD75" wp14:editId="67E717B4">
            <wp:simplePos x="0" y="0"/>
            <wp:positionH relativeFrom="margin">
              <wp:posOffset>-9525</wp:posOffset>
            </wp:positionH>
            <wp:positionV relativeFrom="page">
              <wp:posOffset>249555</wp:posOffset>
            </wp:positionV>
            <wp:extent cx="1579880" cy="1015365"/>
            <wp:effectExtent l="0" t="0" r="1270" b="0"/>
            <wp:wrapNone/>
            <wp:docPr id="1" name="Picture 1" descr="FinalSC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SCH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8C6">
        <w:rPr>
          <w:rFonts w:ascii="Calibri" w:hAnsi="Calibri"/>
          <w:b/>
          <w:sz w:val="32"/>
          <w:szCs w:val="32"/>
        </w:rPr>
        <w:t xml:space="preserve">Volunteer </w:t>
      </w:r>
      <w:r w:rsidR="00A21320">
        <w:rPr>
          <w:rFonts w:ascii="Calibri" w:hAnsi="Calibri"/>
          <w:b/>
          <w:sz w:val="32"/>
          <w:szCs w:val="32"/>
        </w:rPr>
        <w:t>Service Agreement</w:t>
      </w:r>
    </w:p>
    <w:p w:rsidR="00AD18C6" w:rsidRDefault="00A41738" w:rsidP="00B43DC4">
      <w:pPr>
        <w:spacing w:after="240"/>
        <w:jc w:val="right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Attach a copy of current volunteer duty statement</w:t>
      </w:r>
    </w:p>
    <w:p w:rsidR="00476BFE" w:rsidRDefault="00476BFE" w:rsidP="00A21320">
      <w:pPr>
        <w:spacing w:after="60"/>
        <w:jc w:val="right"/>
        <w:rPr>
          <w:rFonts w:ascii="Calibri" w:hAnsi="Calibri"/>
          <w:b/>
          <w:i/>
          <w:szCs w:val="24"/>
        </w:rPr>
      </w:pPr>
    </w:p>
    <w:tbl>
      <w:tblPr>
        <w:tblStyle w:val="TableGrid"/>
        <w:tblW w:w="10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8"/>
        <w:gridCol w:w="720"/>
        <w:gridCol w:w="90"/>
        <w:gridCol w:w="90"/>
        <w:gridCol w:w="1599"/>
        <w:gridCol w:w="810"/>
        <w:gridCol w:w="1078"/>
        <w:gridCol w:w="227"/>
        <w:gridCol w:w="45"/>
        <w:gridCol w:w="1551"/>
        <w:gridCol w:w="90"/>
        <w:gridCol w:w="789"/>
        <w:gridCol w:w="2968"/>
      </w:tblGrid>
      <w:tr w:rsidR="000441CE" w:rsidTr="00170241">
        <w:tc>
          <w:tcPr>
            <w:tcW w:w="828" w:type="dxa"/>
          </w:tcPr>
          <w:p w:rsidR="000441CE" w:rsidRPr="00476BFE" w:rsidRDefault="00170241" w:rsidP="000441CE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0057" w:type="dxa"/>
            <w:gridSpan w:val="12"/>
          </w:tcPr>
          <w:p w:rsidR="000441CE" w:rsidRPr="00A55966" w:rsidRDefault="000441CE" w:rsidP="00A55966">
            <w:pPr>
              <w:spacing w:before="180"/>
            </w:pPr>
          </w:p>
        </w:tc>
      </w:tr>
      <w:tr w:rsidR="000441CE" w:rsidTr="00170241">
        <w:tc>
          <w:tcPr>
            <w:tcW w:w="1638" w:type="dxa"/>
            <w:gridSpan w:val="3"/>
          </w:tcPr>
          <w:p w:rsidR="000441CE" w:rsidRPr="00476BFE" w:rsidRDefault="00170241" w:rsidP="000441CE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Primary Phone</w:t>
            </w:r>
          </w:p>
        </w:tc>
        <w:tc>
          <w:tcPr>
            <w:tcW w:w="3577" w:type="dxa"/>
            <w:gridSpan w:val="4"/>
          </w:tcPr>
          <w:p w:rsidR="000441CE" w:rsidRPr="00A55966" w:rsidRDefault="000441CE" w:rsidP="000441CE">
            <w:pPr>
              <w:spacing w:before="180"/>
            </w:pPr>
          </w:p>
        </w:tc>
        <w:tc>
          <w:tcPr>
            <w:tcW w:w="1913" w:type="dxa"/>
            <w:gridSpan w:val="4"/>
          </w:tcPr>
          <w:p w:rsidR="000441CE" w:rsidRPr="00476BFE" w:rsidRDefault="00170241" w:rsidP="000441CE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Secondary Phone</w:t>
            </w:r>
          </w:p>
        </w:tc>
        <w:tc>
          <w:tcPr>
            <w:tcW w:w="3757" w:type="dxa"/>
            <w:gridSpan w:val="2"/>
          </w:tcPr>
          <w:p w:rsidR="000441CE" w:rsidRPr="00A55966" w:rsidRDefault="000441CE" w:rsidP="000441CE">
            <w:pPr>
              <w:spacing w:before="180"/>
            </w:pPr>
          </w:p>
        </w:tc>
      </w:tr>
      <w:tr w:rsidR="00E62E61" w:rsidTr="00170241">
        <w:tc>
          <w:tcPr>
            <w:tcW w:w="1728" w:type="dxa"/>
            <w:gridSpan w:val="4"/>
          </w:tcPr>
          <w:p w:rsidR="00E62E61" w:rsidRPr="00476BFE" w:rsidRDefault="00170241" w:rsidP="00E62E61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Mailing Address</w:t>
            </w:r>
          </w:p>
        </w:tc>
        <w:tc>
          <w:tcPr>
            <w:tcW w:w="3759" w:type="dxa"/>
            <w:gridSpan w:val="5"/>
          </w:tcPr>
          <w:p w:rsidR="00E62E61" w:rsidRPr="00A55966" w:rsidRDefault="00E62E61" w:rsidP="00E62E61">
            <w:pPr>
              <w:spacing w:before="180"/>
            </w:pPr>
          </w:p>
        </w:tc>
        <w:tc>
          <w:tcPr>
            <w:tcW w:w="1551" w:type="dxa"/>
          </w:tcPr>
          <w:p w:rsidR="00E62E61" w:rsidRPr="00476BFE" w:rsidRDefault="00170241" w:rsidP="00E62E61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City/State/Zip</w:t>
            </w:r>
          </w:p>
        </w:tc>
        <w:tc>
          <w:tcPr>
            <w:tcW w:w="3847" w:type="dxa"/>
            <w:gridSpan w:val="3"/>
          </w:tcPr>
          <w:p w:rsidR="00E62E61" w:rsidRPr="00A55966" w:rsidRDefault="00E62E61" w:rsidP="00E62E61">
            <w:pPr>
              <w:spacing w:before="180"/>
            </w:pPr>
          </w:p>
        </w:tc>
      </w:tr>
      <w:tr w:rsidR="00E62E61" w:rsidTr="00170241">
        <w:tc>
          <w:tcPr>
            <w:tcW w:w="1548" w:type="dxa"/>
            <w:gridSpan w:val="2"/>
          </w:tcPr>
          <w:p w:rsidR="00E62E61" w:rsidRPr="00476BFE" w:rsidRDefault="00170241" w:rsidP="00E62E61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Email Address</w:t>
            </w:r>
          </w:p>
        </w:tc>
        <w:tc>
          <w:tcPr>
            <w:tcW w:w="9337" w:type="dxa"/>
            <w:gridSpan w:val="11"/>
          </w:tcPr>
          <w:p w:rsidR="00E62E61" w:rsidRPr="00A55966" w:rsidRDefault="00E62E61" w:rsidP="00E62E61">
            <w:pPr>
              <w:spacing w:before="180"/>
            </w:pPr>
          </w:p>
        </w:tc>
      </w:tr>
      <w:tr w:rsidR="00E62E61" w:rsidTr="00912C36">
        <w:tc>
          <w:tcPr>
            <w:tcW w:w="10885" w:type="dxa"/>
            <w:gridSpan w:val="13"/>
          </w:tcPr>
          <w:p w:rsidR="00E62E61" w:rsidRPr="00D77D7A" w:rsidRDefault="00E62E61" w:rsidP="00D77D7A">
            <w:pPr>
              <w:spacing w:before="180" w:after="0"/>
              <w:rPr>
                <w:b/>
                <w:sz w:val="22"/>
              </w:rPr>
            </w:pPr>
            <w:r w:rsidRPr="00476BFE">
              <w:rPr>
                <w:b/>
                <w:sz w:val="22"/>
              </w:rPr>
              <w:t>Check One:</w:t>
            </w:r>
            <w:r w:rsidR="00D77D7A">
              <w:rPr>
                <w:b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80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7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Pr="00D77D7A">
              <w:rPr>
                <w:sz w:val="20"/>
                <w:szCs w:val="20"/>
              </w:rPr>
              <w:t>I am 18 years of age or older</w:t>
            </w:r>
            <w:r w:rsidR="00D77D7A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95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</w:t>
            </w:r>
            <w:r w:rsidRPr="00D77D7A">
              <w:rPr>
                <w:sz w:val="20"/>
                <w:szCs w:val="20"/>
              </w:rPr>
              <w:t xml:space="preserve">I am under 18 years of age </w:t>
            </w:r>
            <w:r w:rsidRPr="00D77D7A">
              <w:rPr>
                <w:i/>
                <w:sz w:val="20"/>
                <w:szCs w:val="20"/>
              </w:rPr>
              <w:t>(attach signed Parent/Guardian Permission Form)</w:t>
            </w:r>
          </w:p>
        </w:tc>
      </w:tr>
      <w:tr w:rsidR="002F6CD6" w:rsidTr="000D0FD4">
        <w:tc>
          <w:tcPr>
            <w:tcW w:w="10885" w:type="dxa"/>
            <w:gridSpan w:val="13"/>
            <w:tcBorders>
              <w:bottom w:val="nil"/>
            </w:tcBorders>
          </w:tcPr>
          <w:p w:rsidR="002F6CD6" w:rsidRPr="00476BFE" w:rsidRDefault="00024A2C" w:rsidP="005029B4">
            <w:pPr>
              <w:spacing w:before="180" w:after="0"/>
              <w:rPr>
                <w:b/>
                <w:sz w:val="22"/>
              </w:rPr>
            </w:pPr>
            <w:r w:rsidRPr="00476BFE">
              <w:rPr>
                <w:b/>
                <w:sz w:val="22"/>
              </w:rPr>
              <w:t>SERVICE AGREEMENT</w:t>
            </w:r>
          </w:p>
        </w:tc>
      </w:tr>
      <w:tr w:rsidR="002F6CD6" w:rsidTr="000D0FD4">
        <w:tc>
          <w:tcPr>
            <w:tcW w:w="10885" w:type="dxa"/>
            <w:gridSpan w:val="13"/>
            <w:tcBorders>
              <w:top w:val="nil"/>
            </w:tcBorders>
          </w:tcPr>
          <w:p w:rsidR="00A16C70" w:rsidRDefault="00024A2C" w:rsidP="00A16C70">
            <w:pPr>
              <w:spacing w:before="120" w:after="120"/>
              <w:rPr>
                <w:sz w:val="22"/>
              </w:rPr>
            </w:pPr>
            <w:r w:rsidRPr="00A16C70">
              <w:rPr>
                <w:sz w:val="22"/>
              </w:rPr>
              <w:t>I agree to comply with all policies, regulations, directives, and instructions of the Sacramento County Historical Society (Society), and to conduct myself in a professional manner, consistent with the same standards as established for members of the Societ</w:t>
            </w:r>
            <w:r w:rsidR="00A16C70">
              <w:rPr>
                <w:sz w:val="22"/>
              </w:rPr>
              <w:t>y Board.</w:t>
            </w:r>
          </w:p>
          <w:p w:rsidR="000D0FD4" w:rsidRPr="00A16C70" w:rsidRDefault="00024A2C" w:rsidP="00A16C70">
            <w:pPr>
              <w:spacing w:before="120" w:after="120"/>
              <w:rPr>
                <w:sz w:val="22"/>
              </w:rPr>
            </w:pPr>
            <w:r w:rsidRPr="00A16C70">
              <w:rPr>
                <w:sz w:val="22"/>
              </w:rPr>
              <w:t>I understand that I will not be compensated for any work performed as a Society volunteer, other than for reimbursement of necessary and allowable expenses when authorized in my volunteer duty statement and approved in advance per Society policy.</w:t>
            </w:r>
          </w:p>
          <w:p w:rsidR="00024A2C" w:rsidRPr="00A16C70" w:rsidRDefault="00024A2C" w:rsidP="00476BFE">
            <w:pPr>
              <w:spacing w:after="120"/>
              <w:rPr>
                <w:sz w:val="22"/>
              </w:rPr>
            </w:pPr>
            <w:r w:rsidRPr="00A16C70">
              <w:rPr>
                <w:sz w:val="22"/>
              </w:rPr>
              <w:t>I understand that I am not con</w:t>
            </w:r>
            <w:r w:rsidR="00824483" w:rsidRPr="00A16C70">
              <w:rPr>
                <w:sz w:val="22"/>
              </w:rPr>
              <w:t>sidered an employee as defined in State law and am therefore not covered by workers’ compensation and insurance laws when serving as a volunteer</w:t>
            </w:r>
            <w:r w:rsidR="007A2874" w:rsidRPr="00A16C70">
              <w:rPr>
                <w:sz w:val="22"/>
              </w:rPr>
              <w:t>.</w:t>
            </w:r>
          </w:p>
          <w:p w:rsidR="00DB4A56" w:rsidRPr="00630273" w:rsidRDefault="00DB4A56" w:rsidP="00476BFE">
            <w:pPr>
              <w:spacing w:after="120"/>
            </w:pPr>
            <w:r w:rsidRPr="00A16C70">
              <w:rPr>
                <w:sz w:val="22"/>
              </w:rPr>
              <w:t>I understand that this agreement remains in effect only so long as is mutually agreeable to both the Society and me, and that either I or the Society may terminate this agreement at any time, with or without cause, and with or without advance notice</w:t>
            </w:r>
            <w:r w:rsidR="00CB1C09">
              <w:rPr>
                <w:sz w:val="22"/>
              </w:rPr>
              <w:t xml:space="preserve"> (verbally or in writing)</w:t>
            </w:r>
            <w:r w:rsidRPr="00A16C70">
              <w:rPr>
                <w:sz w:val="22"/>
              </w:rPr>
              <w:t>.</w:t>
            </w:r>
          </w:p>
        </w:tc>
      </w:tr>
      <w:tr w:rsidR="00476BFE" w:rsidTr="00411173">
        <w:tc>
          <w:tcPr>
            <w:tcW w:w="5442" w:type="dxa"/>
            <w:gridSpan w:val="8"/>
            <w:tcBorders>
              <w:bottom w:val="nil"/>
            </w:tcBorders>
          </w:tcPr>
          <w:p w:rsidR="00444690" w:rsidRDefault="00476BFE" w:rsidP="00476BFE">
            <w:pPr>
              <w:spacing w:before="18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Volunteer Agreement</w:t>
            </w:r>
          </w:p>
          <w:p w:rsidR="00476BFE" w:rsidRPr="00476BFE" w:rsidRDefault="00476BFE" w:rsidP="00444690">
            <w:pPr>
              <w:spacing w:after="0"/>
              <w:rPr>
                <w:b/>
                <w:sz w:val="20"/>
                <w:szCs w:val="20"/>
              </w:rPr>
            </w:pPr>
            <w:r w:rsidRPr="00476BFE">
              <w:rPr>
                <w:b/>
                <w:i/>
                <w:sz w:val="20"/>
                <w:szCs w:val="20"/>
              </w:rPr>
              <w:t xml:space="preserve">I hereby volunteer my services as a Sacramento County Historical Society </w:t>
            </w:r>
            <w:r w:rsidR="00444690">
              <w:rPr>
                <w:b/>
                <w:i/>
                <w:sz w:val="20"/>
                <w:szCs w:val="20"/>
              </w:rPr>
              <w:t xml:space="preserve">volunteer </w:t>
            </w:r>
            <w:r w:rsidRPr="00476BFE">
              <w:rPr>
                <w:b/>
                <w:i/>
                <w:sz w:val="20"/>
                <w:szCs w:val="20"/>
              </w:rPr>
              <w:t>for the job duties attached.</w:t>
            </w:r>
          </w:p>
          <w:p w:rsidR="00476BFE" w:rsidRDefault="00444690" w:rsidP="00444690">
            <w:pPr>
              <w:tabs>
                <w:tab w:val="left" w:pos="3969"/>
              </w:tabs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Volunteer’s Signature</w:t>
            </w:r>
            <w:r>
              <w:rPr>
                <w:b/>
                <w:sz w:val="22"/>
              </w:rPr>
              <w:tab/>
              <w:t>Date</w:t>
            </w:r>
          </w:p>
          <w:p w:rsidR="00476BFE" w:rsidRPr="00476BFE" w:rsidRDefault="00476BFE" w:rsidP="00444690">
            <w:pPr>
              <w:spacing w:before="360" w:after="0"/>
              <w:rPr>
                <w:b/>
                <w:sz w:val="22"/>
              </w:rPr>
            </w:pPr>
          </w:p>
        </w:tc>
        <w:tc>
          <w:tcPr>
            <w:tcW w:w="5443" w:type="dxa"/>
            <w:gridSpan w:val="5"/>
            <w:tcBorders>
              <w:bottom w:val="nil"/>
            </w:tcBorders>
          </w:tcPr>
          <w:p w:rsidR="00444690" w:rsidRDefault="00476BFE" w:rsidP="00476BFE">
            <w:pPr>
              <w:spacing w:before="18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Society Agreement</w:t>
            </w:r>
          </w:p>
          <w:p w:rsidR="00444690" w:rsidRDefault="00476BFE" w:rsidP="00444690">
            <w:pPr>
              <w:spacing w:after="0"/>
              <w:rPr>
                <w:b/>
                <w:sz w:val="20"/>
                <w:szCs w:val="20"/>
              </w:rPr>
            </w:pPr>
            <w:r w:rsidRPr="00476BFE">
              <w:rPr>
                <w:b/>
                <w:i/>
                <w:sz w:val="20"/>
                <w:szCs w:val="20"/>
              </w:rPr>
              <w:t>(contingent on approval of appropriate forms)</w:t>
            </w:r>
          </w:p>
          <w:p w:rsidR="00444690" w:rsidRPr="00476BFE" w:rsidRDefault="00444690" w:rsidP="00444690">
            <w:pPr>
              <w:spacing w:after="0"/>
              <w:rPr>
                <w:b/>
                <w:sz w:val="20"/>
                <w:szCs w:val="20"/>
              </w:rPr>
            </w:pPr>
          </w:p>
          <w:p w:rsidR="00444690" w:rsidRDefault="00444690" w:rsidP="00444690">
            <w:pPr>
              <w:tabs>
                <w:tab w:val="left" w:pos="3969"/>
              </w:tabs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Representative’s Signature</w:t>
            </w:r>
            <w:r>
              <w:rPr>
                <w:b/>
                <w:sz w:val="22"/>
              </w:rPr>
              <w:tab/>
              <w:t>Date</w:t>
            </w:r>
          </w:p>
          <w:p w:rsidR="00476BFE" w:rsidRPr="00476BFE" w:rsidRDefault="00476BFE" w:rsidP="00444690">
            <w:pPr>
              <w:spacing w:after="0"/>
              <w:rPr>
                <w:b/>
                <w:sz w:val="22"/>
              </w:rPr>
            </w:pPr>
          </w:p>
        </w:tc>
      </w:tr>
      <w:tr w:rsidR="00476BFE" w:rsidTr="000D0FD4">
        <w:tc>
          <w:tcPr>
            <w:tcW w:w="10885" w:type="dxa"/>
            <w:gridSpan w:val="13"/>
            <w:tcBorders>
              <w:bottom w:val="nil"/>
            </w:tcBorders>
          </w:tcPr>
          <w:p w:rsidR="00476BFE" w:rsidRPr="00476BFE" w:rsidRDefault="00E62E61" w:rsidP="00476BFE">
            <w:pPr>
              <w:spacing w:before="18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Emergency Notification</w:t>
            </w:r>
          </w:p>
        </w:tc>
      </w:tr>
      <w:tr w:rsidR="00476BFE" w:rsidTr="00E62E61">
        <w:tc>
          <w:tcPr>
            <w:tcW w:w="3327" w:type="dxa"/>
            <w:gridSpan w:val="5"/>
            <w:tcBorders>
              <w:top w:val="nil"/>
              <w:bottom w:val="single" w:sz="2" w:space="0" w:color="auto"/>
              <w:right w:val="nil"/>
            </w:tcBorders>
          </w:tcPr>
          <w:p w:rsidR="00476BFE" w:rsidRPr="00E62E61" w:rsidRDefault="00476BFE" w:rsidP="00476BF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62E6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76BFE" w:rsidRPr="00E62E61" w:rsidRDefault="00476BFE" w:rsidP="00476BF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62E61">
              <w:rPr>
                <w:b/>
                <w:sz w:val="20"/>
                <w:szCs w:val="20"/>
              </w:rPr>
              <w:t>Phone Number</w:t>
            </w:r>
            <w:r w:rsidR="00AF5547">
              <w:rPr>
                <w:b/>
                <w:sz w:val="20"/>
                <w:szCs w:val="20"/>
              </w:rPr>
              <w:t>(</w:t>
            </w:r>
            <w:r w:rsidR="00E62E61" w:rsidRPr="00E62E61">
              <w:rPr>
                <w:b/>
                <w:sz w:val="20"/>
                <w:szCs w:val="20"/>
              </w:rPr>
              <w:t>s</w:t>
            </w:r>
            <w:r w:rsidR="00AF5547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968" w:type="dxa"/>
            <w:tcBorders>
              <w:top w:val="nil"/>
              <w:left w:val="nil"/>
              <w:bottom w:val="single" w:sz="2" w:space="0" w:color="auto"/>
            </w:tcBorders>
          </w:tcPr>
          <w:p w:rsidR="00476BFE" w:rsidRPr="00E62E61" w:rsidRDefault="00476BFE" w:rsidP="00476BF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62E61">
              <w:rPr>
                <w:b/>
                <w:sz w:val="20"/>
                <w:szCs w:val="20"/>
              </w:rPr>
              <w:t>Relationship</w:t>
            </w:r>
          </w:p>
        </w:tc>
      </w:tr>
      <w:tr w:rsidR="00476BFE" w:rsidTr="00E62E61">
        <w:tc>
          <w:tcPr>
            <w:tcW w:w="3327" w:type="dxa"/>
            <w:gridSpan w:val="5"/>
            <w:tcBorders>
              <w:top w:val="single" w:sz="2" w:space="0" w:color="auto"/>
            </w:tcBorders>
          </w:tcPr>
          <w:p w:rsidR="00476BFE" w:rsidRPr="00A55966" w:rsidRDefault="00E62E61" w:rsidP="00AF5547">
            <w:pPr>
              <w:spacing w:before="180"/>
            </w:pPr>
            <w:r>
              <w:t xml:space="preserve">1. </w:t>
            </w:r>
          </w:p>
        </w:tc>
        <w:tc>
          <w:tcPr>
            <w:tcW w:w="4590" w:type="dxa"/>
            <w:gridSpan w:val="7"/>
            <w:tcBorders>
              <w:top w:val="single" w:sz="2" w:space="0" w:color="auto"/>
            </w:tcBorders>
          </w:tcPr>
          <w:p w:rsidR="00476BFE" w:rsidRPr="00A55966" w:rsidRDefault="00476BFE" w:rsidP="00476BFE">
            <w:pPr>
              <w:spacing w:before="180"/>
            </w:pPr>
          </w:p>
        </w:tc>
        <w:tc>
          <w:tcPr>
            <w:tcW w:w="2968" w:type="dxa"/>
            <w:tcBorders>
              <w:top w:val="single" w:sz="2" w:space="0" w:color="auto"/>
            </w:tcBorders>
          </w:tcPr>
          <w:p w:rsidR="00476BFE" w:rsidRPr="00A55966" w:rsidRDefault="00476BFE" w:rsidP="00476BFE">
            <w:pPr>
              <w:spacing w:before="180"/>
            </w:pPr>
          </w:p>
        </w:tc>
      </w:tr>
      <w:tr w:rsidR="00476BFE" w:rsidTr="008D7D04">
        <w:tc>
          <w:tcPr>
            <w:tcW w:w="3327" w:type="dxa"/>
            <w:gridSpan w:val="5"/>
            <w:tcBorders>
              <w:bottom w:val="double" w:sz="4" w:space="0" w:color="auto"/>
            </w:tcBorders>
          </w:tcPr>
          <w:p w:rsidR="00476BFE" w:rsidRPr="00A55966" w:rsidRDefault="00E62E61" w:rsidP="00AF5547">
            <w:pPr>
              <w:spacing w:before="180"/>
            </w:pPr>
            <w:r>
              <w:t xml:space="preserve">2. </w:t>
            </w:r>
          </w:p>
        </w:tc>
        <w:tc>
          <w:tcPr>
            <w:tcW w:w="4590" w:type="dxa"/>
            <w:gridSpan w:val="7"/>
            <w:tcBorders>
              <w:bottom w:val="double" w:sz="4" w:space="0" w:color="auto"/>
            </w:tcBorders>
          </w:tcPr>
          <w:p w:rsidR="00476BFE" w:rsidRPr="00A55966" w:rsidRDefault="00476BFE" w:rsidP="00476BFE">
            <w:pPr>
              <w:spacing w:before="180"/>
            </w:pPr>
          </w:p>
        </w:tc>
        <w:tc>
          <w:tcPr>
            <w:tcW w:w="2968" w:type="dxa"/>
            <w:tcBorders>
              <w:bottom w:val="double" w:sz="4" w:space="0" w:color="auto"/>
            </w:tcBorders>
          </w:tcPr>
          <w:p w:rsidR="00476BFE" w:rsidRPr="00A55966" w:rsidRDefault="00476BFE" w:rsidP="00476BFE">
            <w:pPr>
              <w:spacing w:before="180"/>
            </w:pPr>
          </w:p>
        </w:tc>
      </w:tr>
      <w:tr w:rsidR="008D7D04" w:rsidRPr="00170241" w:rsidTr="00170241">
        <w:tc>
          <w:tcPr>
            <w:tcW w:w="17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4" w:rsidRPr="00170241" w:rsidRDefault="00170241" w:rsidP="008D7D04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Separation Date</w:t>
            </w:r>
          </w:p>
        </w:tc>
        <w:sdt>
          <w:sdtPr>
            <w:rPr>
              <w:sz w:val="22"/>
            </w:rPr>
            <w:id w:val="-1514140028"/>
            <w:showingPlcHdr/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7D04" w:rsidRPr="00170241" w:rsidRDefault="008D7D04" w:rsidP="008D7D04">
                <w:pPr>
                  <w:spacing w:before="180"/>
                  <w:rPr>
                    <w:b/>
                    <w:sz w:val="22"/>
                  </w:rPr>
                </w:pPr>
                <w:r w:rsidRPr="00170241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674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4" w:rsidRDefault="008D7D04" w:rsidP="008D7D04">
            <w:pPr>
              <w:spacing w:before="120"/>
              <w:rPr>
                <w:b/>
                <w:sz w:val="22"/>
              </w:rPr>
            </w:pPr>
            <w:r w:rsidRPr="00170241">
              <w:rPr>
                <w:b/>
                <w:sz w:val="22"/>
              </w:rPr>
              <w:t>Society Representative’s Signature</w:t>
            </w:r>
          </w:p>
          <w:p w:rsidR="00170241" w:rsidRPr="00170241" w:rsidRDefault="00170241" w:rsidP="008D7D04">
            <w:pPr>
              <w:spacing w:before="120"/>
              <w:rPr>
                <w:b/>
                <w:sz w:val="22"/>
              </w:rPr>
            </w:pPr>
          </w:p>
        </w:tc>
      </w:tr>
    </w:tbl>
    <w:p w:rsidR="00C73853" w:rsidRDefault="00C73853"/>
    <w:sectPr w:rsidR="00C73853" w:rsidSect="001E79C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CE"/>
    <w:rsid w:val="00015B32"/>
    <w:rsid w:val="00024A2C"/>
    <w:rsid w:val="000441CE"/>
    <w:rsid w:val="000D0FD4"/>
    <w:rsid w:val="00170241"/>
    <w:rsid w:val="001E79CE"/>
    <w:rsid w:val="00203630"/>
    <w:rsid w:val="002F6CD6"/>
    <w:rsid w:val="004000F5"/>
    <w:rsid w:val="00444690"/>
    <w:rsid w:val="00476BFE"/>
    <w:rsid w:val="004D47D9"/>
    <w:rsid w:val="005029B4"/>
    <w:rsid w:val="00513278"/>
    <w:rsid w:val="005F663B"/>
    <w:rsid w:val="00630273"/>
    <w:rsid w:val="007A2874"/>
    <w:rsid w:val="007A73A9"/>
    <w:rsid w:val="00824483"/>
    <w:rsid w:val="008D7D04"/>
    <w:rsid w:val="00934883"/>
    <w:rsid w:val="00A16C70"/>
    <w:rsid w:val="00A21320"/>
    <w:rsid w:val="00A41738"/>
    <w:rsid w:val="00A55966"/>
    <w:rsid w:val="00AD18C6"/>
    <w:rsid w:val="00AF5547"/>
    <w:rsid w:val="00B43DC4"/>
    <w:rsid w:val="00C73853"/>
    <w:rsid w:val="00CB1C09"/>
    <w:rsid w:val="00D77D7A"/>
    <w:rsid w:val="00D844DD"/>
    <w:rsid w:val="00DB4A56"/>
    <w:rsid w:val="00E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F765D-CF87-40DE-998D-9556965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CE"/>
    <w:pPr>
      <w:spacing w:after="18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47D9"/>
    <w:rPr>
      <w:color w:val="808080"/>
    </w:rPr>
  </w:style>
  <w:style w:type="paragraph" w:styleId="ListParagraph">
    <w:name w:val="List Paragraph"/>
    <w:basedOn w:val="Normal"/>
    <w:uiPriority w:val="34"/>
    <w:qFormat/>
    <w:rsid w:val="00E62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A"/>
    <w:rsid w:val="00080CEF"/>
    <w:rsid w:val="001E6F8F"/>
    <w:rsid w:val="009A16EA"/>
    <w:rsid w:val="00A53054"/>
    <w:rsid w:val="00BC5A43"/>
    <w:rsid w:val="00C64097"/>
    <w:rsid w:val="00CE2590"/>
    <w:rsid w:val="00DE32F3"/>
    <w:rsid w:val="00E0469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69D"/>
    <w:rPr>
      <w:color w:val="808080"/>
    </w:rPr>
  </w:style>
  <w:style w:type="paragraph" w:customStyle="1" w:styleId="F6ED63430899433A9167F3638DE2CC6D">
    <w:name w:val="F6ED63430899433A9167F3638DE2CC6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">
    <w:name w:val="C6D35DDD8ACC4DF0A7AD023D98E4470C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">
    <w:name w:val="5F5BCD1FBEA64A0D89C3A0C5C37C55F5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">
    <w:name w:val="5662D80F4FD74F71AB805F022BF750DE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">
    <w:name w:val="9FCD5008CD4747BDA021C069CEF3AF1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">
    <w:name w:val="6113CB2E13DE4B9CB184A1D7385C30F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">
    <w:name w:val="899F78ED25754345A6A2BC11BD88F3E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">
    <w:name w:val="45C7B01FA61E4BBFB01363CDB6A118A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">
    <w:name w:val="BCC488A43AAC4DEA83FD2A476B37A708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">
    <w:name w:val="C7AA66E200C946718FFE7C8A48F323AA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">
    <w:name w:val="CCB046FA978643758C37FA7C8257445B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">
    <w:name w:val="F9C861B146BF46CFA46D443B8EB6CAE6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">
    <w:name w:val="85CE8647CB4E4713B573DF3C23CFF62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">
    <w:name w:val="2055E9C6110246F2A7DAD9D8788064B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">
    <w:name w:val="1B888AB2F5E2401D98A9EE369BBDF2D0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">
    <w:name w:val="93E69A899F79484F894F06633C28F3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">
    <w:name w:val="410846FBCE1145AFB0E50ECBE4E86090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6ED63430899433A9167F3638DE2CC6D1">
    <w:name w:val="F6ED63430899433A9167F3638DE2CC6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1">
    <w:name w:val="C6D35DDD8ACC4DF0A7AD023D98E4470C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1">
    <w:name w:val="5F5BCD1FBEA64A0D89C3A0C5C37C55F5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1">
    <w:name w:val="5662D80F4FD74F71AB805F022BF750DE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1">
    <w:name w:val="9FCD5008CD4747BDA021C069CEF3AF1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1">
    <w:name w:val="6113CB2E13DE4B9CB184A1D7385C30F2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1">
    <w:name w:val="899F78ED25754345A6A2BC11BD88F3E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1">
    <w:name w:val="45C7B01FA61E4BBFB01363CDB6A118A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1">
    <w:name w:val="BCC488A43AAC4DEA83FD2A476B37A708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1">
    <w:name w:val="C7AA66E200C946718FFE7C8A48F323AA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1">
    <w:name w:val="CCB046FA978643758C37FA7C8257445B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1">
    <w:name w:val="F9C861B146BF46CFA46D443B8EB6CAE6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1">
    <w:name w:val="85CE8647CB4E4713B573DF3C23CFF62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1">
    <w:name w:val="2055E9C6110246F2A7DAD9D8788064B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1">
    <w:name w:val="1B888AB2F5E2401D98A9EE369BBDF2D0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1">
    <w:name w:val="93E69A899F79484F894F06633C28F341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1">
    <w:name w:val="410846FBCE1145AFB0E50ECBE4E86090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2">
    <w:name w:val="C6D35DDD8ACC4DF0A7AD023D98E4470C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2">
    <w:name w:val="5F5BCD1FBEA64A0D89C3A0C5C37C55F5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2">
    <w:name w:val="5662D80F4FD74F71AB805F022BF750DE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2">
    <w:name w:val="9FCD5008CD4747BDA021C069CEF3AF1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2">
    <w:name w:val="6113CB2E13DE4B9CB184A1D7385C30F2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2">
    <w:name w:val="899F78ED25754345A6A2BC11BD88F3ED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2">
    <w:name w:val="45C7B01FA61E4BBFB01363CDB6A118AD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2">
    <w:name w:val="BCC488A43AAC4DEA83FD2A476B37A708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2">
    <w:name w:val="C7AA66E200C946718FFE7C8A48F323AA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2">
    <w:name w:val="CCB046FA978643758C37FA7C8257445B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2">
    <w:name w:val="F9C861B146BF46CFA46D443B8EB6CAE6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2">
    <w:name w:val="85CE8647CB4E4713B573DF3C23CFF62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2">
    <w:name w:val="2055E9C6110246F2A7DAD9D8788064B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2">
    <w:name w:val="1B888AB2F5E2401D98A9EE369BBDF2D0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2">
    <w:name w:val="93E69A899F79484F894F06633C28F341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2">
    <w:name w:val="410846FBCE1145AFB0E50ECBE4E86090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7866EC78AD64DCCBC8AA93340477A1D">
    <w:name w:val="B7866EC78AD64DCCBC8AA93340477A1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3">
    <w:name w:val="C6D35DDD8ACC4DF0A7AD023D98E4470C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3">
    <w:name w:val="5F5BCD1FBEA64A0D89C3A0C5C37C55F5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3">
    <w:name w:val="5662D80F4FD74F71AB805F022BF750DE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3">
    <w:name w:val="9FCD5008CD4747BDA021C069CEF3AF1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05F850CDD27847FD99CFBFF0CB096263">
    <w:name w:val="05F850CDD27847FD99CFBFF0CB09626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3">
    <w:name w:val="6113CB2E13DE4B9CB184A1D7385C30F2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3">
    <w:name w:val="899F78ED25754345A6A2BC11BD88F3ED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3">
    <w:name w:val="45C7B01FA61E4BBFB01363CDB6A118AD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3">
    <w:name w:val="BCC488A43AAC4DEA83FD2A476B37A708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3">
    <w:name w:val="C7AA66E200C946718FFE7C8A48F323AA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3">
    <w:name w:val="CCB046FA978643758C37FA7C8257445B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3">
    <w:name w:val="F9C861B146BF46CFA46D443B8EB6CAE6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3">
    <w:name w:val="85CE8647CB4E4713B573DF3C23CFF62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3">
    <w:name w:val="2055E9C6110246F2A7DAD9D8788064B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3">
    <w:name w:val="1B888AB2F5E2401D98A9EE369BBDF2D0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3">
    <w:name w:val="93E69A899F79484F894F06633C28F341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3">
    <w:name w:val="410846FBCE1145AFB0E50ECBE4E86090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39261C2F9DD84121BF0B58119F3216DE">
    <w:name w:val="39261C2F9DD84121BF0B58119F3216DE"/>
    <w:rsid w:val="00E0469D"/>
  </w:style>
  <w:style w:type="paragraph" w:customStyle="1" w:styleId="B2C3F0A7498F4BFFB379F8DA96421887">
    <w:name w:val="B2C3F0A7498F4BFFB379F8DA96421887"/>
    <w:rsid w:val="00E0469D"/>
  </w:style>
  <w:style w:type="paragraph" w:customStyle="1" w:styleId="69041ACDCBE9429EB1BB67C923C089BA">
    <w:name w:val="69041ACDCBE9429EB1BB67C923C089BA"/>
    <w:rsid w:val="00E0469D"/>
  </w:style>
  <w:style w:type="paragraph" w:customStyle="1" w:styleId="08B7042934874F0F9D62ABF86CF9AE63">
    <w:name w:val="08B7042934874F0F9D62ABF86CF9AE63"/>
    <w:rsid w:val="00E0469D"/>
  </w:style>
  <w:style w:type="paragraph" w:customStyle="1" w:styleId="CDE9DBC90C034F7C8AE34CCA91531FA9">
    <w:name w:val="CDE9DBC90C034F7C8AE34CCA91531FA9"/>
    <w:rsid w:val="00E0469D"/>
  </w:style>
  <w:style w:type="paragraph" w:customStyle="1" w:styleId="0E4EB5FBB90C46FE818BBEB256EF1779">
    <w:name w:val="0E4EB5FBB90C46FE818BBEB256EF1779"/>
    <w:rsid w:val="00E0469D"/>
  </w:style>
  <w:style w:type="paragraph" w:customStyle="1" w:styleId="6149576E7DED45D5959AB87A220439EB">
    <w:name w:val="6149576E7DED45D5959AB87A220439EB"/>
    <w:rsid w:val="00E0469D"/>
  </w:style>
  <w:style w:type="paragraph" w:customStyle="1" w:styleId="AC29E82B3ACA403C830C59A6B7CE323F">
    <w:name w:val="AC29E82B3ACA403C830C59A6B7CE323F"/>
    <w:rsid w:val="00E0469D"/>
  </w:style>
  <w:style w:type="paragraph" w:customStyle="1" w:styleId="C0663B7AB1344C6AAB5447C6ECFAB0D4">
    <w:name w:val="C0663B7AB1344C6AAB5447C6ECFAB0D4"/>
    <w:rsid w:val="00E0469D"/>
  </w:style>
  <w:style w:type="paragraph" w:customStyle="1" w:styleId="2158F9D1297942218A0A88153704104C">
    <w:name w:val="2158F9D1297942218A0A88153704104C"/>
    <w:rsid w:val="00E0469D"/>
  </w:style>
  <w:style w:type="paragraph" w:customStyle="1" w:styleId="61D0A0541DD341D98F95F2AE0AE2E2E3">
    <w:name w:val="61D0A0541DD341D98F95F2AE0AE2E2E3"/>
    <w:rsid w:val="00E0469D"/>
  </w:style>
  <w:style w:type="paragraph" w:customStyle="1" w:styleId="E3FBF67C4BEB4F3CAC17C33656C210A7">
    <w:name w:val="E3FBF67C4BEB4F3CAC17C33656C210A7"/>
    <w:rsid w:val="00E0469D"/>
  </w:style>
  <w:style w:type="paragraph" w:customStyle="1" w:styleId="6EBD183023E240E5AA61AAB4E36AFAE3">
    <w:name w:val="6EBD183023E240E5AA61AAB4E36AFAE3"/>
    <w:rsid w:val="00E0469D"/>
  </w:style>
  <w:style w:type="paragraph" w:customStyle="1" w:styleId="D4F85FFD02B84661836063F9AF83E8F8">
    <w:name w:val="D4F85FFD02B84661836063F9AF83E8F8"/>
    <w:rsid w:val="00E0469D"/>
  </w:style>
  <w:style w:type="paragraph" w:customStyle="1" w:styleId="9A973576C4BA492FA6CA46BC37E95F42">
    <w:name w:val="9A973576C4BA492FA6CA46BC37E95F42"/>
    <w:rsid w:val="00E0469D"/>
  </w:style>
  <w:style w:type="paragraph" w:customStyle="1" w:styleId="6CFE9B68544B4FC3AFC4E58842AE5316">
    <w:name w:val="6CFE9B68544B4FC3AFC4E58842AE5316"/>
    <w:rsid w:val="00E0469D"/>
  </w:style>
  <w:style w:type="paragraph" w:customStyle="1" w:styleId="12D9169546C1441F8E1FE3B8F2326446">
    <w:name w:val="12D9169546C1441F8E1FE3B8F2326446"/>
    <w:rsid w:val="00E0469D"/>
  </w:style>
  <w:style w:type="paragraph" w:customStyle="1" w:styleId="AA848B7C1ADA467C881F9692EFBF2014">
    <w:name w:val="AA848B7C1ADA467C881F9692EFBF2014"/>
    <w:rsid w:val="00E0469D"/>
  </w:style>
  <w:style w:type="paragraph" w:customStyle="1" w:styleId="0A288E92BA314509A168915FD8593275">
    <w:name w:val="0A288E92BA314509A168915FD8593275"/>
    <w:rsid w:val="00E0469D"/>
  </w:style>
  <w:style w:type="paragraph" w:customStyle="1" w:styleId="C655EA1F4F4D461C8593C8787A78BD9A">
    <w:name w:val="C655EA1F4F4D461C8593C8787A78BD9A"/>
    <w:rsid w:val="00E0469D"/>
  </w:style>
  <w:style w:type="paragraph" w:customStyle="1" w:styleId="FC0D1010FE5649E1A6F51CD7C5F4F28D">
    <w:name w:val="FC0D1010FE5649E1A6F51CD7C5F4F28D"/>
    <w:rsid w:val="00E0469D"/>
  </w:style>
  <w:style w:type="paragraph" w:customStyle="1" w:styleId="EFD26F6100B9436791881F39FFA07E20">
    <w:name w:val="EFD26F6100B9436791881F39FFA07E20"/>
    <w:rsid w:val="00E0469D"/>
  </w:style>
  <w:style w:type="paragraph" w:customStyle="1" w:styleId="F4E28A1ADB5A46348E5A0EE599B1E005">
    <w:name w:val="F4E28A1ADB5A46348E5A0EE599B1E005"/>
    <w:rsid w:val="00E0469D"/>
  </w:style>
  <w:style w:type="paragraph" w:customStyle="1" w:styleId="D1C6822D353A4FAF8FB50D36CC82F549">
    <w:name w:val="D1C6822D353A4FAF8FB50D36CC82F549"/>
    <w:rsid w:val="00E0469D"/>
  </w:style>
  <w:style w:type="paragraph" w:customStyle="1" w:styleId="6C1577281BBD492F87A13BFECBF6E7F7">
    <w:name w:val="6C1577281BBD492F87A13BFECBF6E7F7"/>
    <w:rsid w:val="00E0469D"/>
  </w:style>
  <w:style w:type="paragraph" w:customStyle="1" w:styleId="3A48FE9FC9CD42B9931052C5AFC13EF6">
    <w:name w:val="3A48FE9FC9CD42B9931052C5AFC13EF6"/>
    <w:rsid w:val="00E0469D"/>
  </w:style>
  <w:style w:type="paragraph" w:customStyle="1" w:styleId="7C6FC959EC214434869DD2E4AE4979C1">
    <w:name w:val="7C6FC959EC214434869DD2E4AE4979C1"/>
    <w:rsid w:val="00E0469D"/>
  </w:style>
  <w:style w:type="paragraph" w:customStyle="1" w:styleId="CC67D3A1F83F484F8F216B6E2121C659">
    <w:name w:val="CC67D3A1F83F484F8F216B6E2121C659"/>
    <w:rsid w:val="00E04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 of Parks and Recreation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5</cp:revision>
  <cp:lastPrinted>2017-01-15T07:53:00Z</cp:lastPrinted>
  <dcterms:created xsi:type="dcterms:W3CDTF">2016-12-30T17:48:00Z</dcterms:created>
  <dcterms:modified xsi:type="dcterms:W3CDTF">2017-01-15T07:54:00Z</dcterms:modified>
</cp:coreProperties>
</file>